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566A3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566A3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340CE4" w:rsidRP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The Assumption of the Blessed Virgin Mary</w:t>
                  </w:r>
                  <w:r w:rsid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13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14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August 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566A3D" w:rsidP="00A40C47">
      <w:pPr>
        <w:outlineLvl w:val="0"/>
        <w:rPr>
          <w:sz w:val="22"/>
          <w:szCs w:val="22"/>
          <w:u w:val="single"/>
        </w:rPr>
      </w:pPr>
      <w:r w:rsidRPr="00566A3D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 w:rsidP="00D02885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13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August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</w:t>
                  </w:r>
                  <w:r w:rsidR="00D02885" w:rsidRP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Theresa </w:t>
                  </w:r>
                  <w:proofErr w:type="spellStart"/>
                  <w:r w:rsidR="00D02885" w:rsidRP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Channell</w:t>
                  </w:r>
                  <w:proofErr w:type="spellEnd"/>
                  <w:r w:rsidR="00D02885" w:rsidRP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 &amp; Frances Fleming RIP</w:t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August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Donors Intention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14</w:t>
                  </w:r>
                  <w:r w:rsidR="00733170" w:rsidRPr="00733170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August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566A3D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566A3D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34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="002E61B1" w:rsidRP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Pr="002B2585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2E61B1" w:rsidRP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480BB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77732" w:rsidRP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42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7F9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F48F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746EF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D96F6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="00850E95" w:rsidRPr="00850E9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 xml:space="preserve"> Sunday</w:t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 xml:space="preserve"> of Ordinary Time</w:t>
                  </w:r>
                  <w:r w:rsidR="00FF48F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Frances Judge</w:t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F48F6">
                    <w:rPr>
                      <w:rFonts w:ascii="Comic Sans MS" w:hAnsi="Comic Sans MS"/>
                      <w:sz w:val="20"/>
                      <w:szCs w:val="20"/>
                    </w:rPr>
                    <w:t>RIP</w:t>
                  </w:r>
                </w:p>
                <w:p w:rsidR="00FF48F6" w:rsidRDefault="007225CA" w:rsidP="007225C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Sun 21</w:t>
                  </w:r>
                  <w:r w:rsidRPr="007225C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9.30am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Roy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Morrin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EF5006" w:rsidP="00FF48F6">
                  <w:pPr>
                    <w:ind w:left="144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="002A68B1"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131558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 case of emergency between 8</w:t>
                  </w:r>
                  <w:r w:rsidRPr="0013155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&amp; 19</w:t>
                  </w:r>
                  <w:r w:rsidRPr="00131558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August, please contact Fr Adrian Wilcox – 01352 732245</w:t>
                  </w:r>
                  <w:r w:rsidR="00746EF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6C552E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566A3D">
        <w:rPr>
          <w:noProof/>
          <w:lang w:val="en-US" w:eastAsia="en-US"/>
        </w:rPr>
        <w:pict>
          <v:shape id="Text Box 5" o:spid="_x0000_s1029" type="#_x0000_t202" style="position:absolute;margin-left:-6.05pt;margin-top:2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E7134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Children’s L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iturgy will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restart on Sunday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  <w:r w:rsidR="00E71347" w:rsidRPr="00E71347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September</w:t>
                  </w:r>
                </w:p>
              </w:txbxContent>
            </v:textbox>
          </v:shape>
        </w:pic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174711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566A3D">
        <w:rPr>
          <w:noProof/>
          <w:lang w:val="en-US" w:eastAsia="en-US"/>
        </w:rPr>
        <w:pict>
          <v:shape id="Text Box 6" o:spid="_x0000_s1030" type="#_x0000_t202" style="position:absolute;margin-left:-5.6pt;margin-top:9.8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 w</w:t>
                  </w:r>
                  <w:r w:rsid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/</w:t>
                  </w:r>
                  <w:r w:rsid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c Aug 14</w:t>
                  </w:r>
                  <w:r w:rsidR="0047034A" w:rsidRP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47034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  <w:r w:rsid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Aug 21</w:t>
                  </w:r>
                  <w:r w:rsidR="00E313AE" w:rsidRP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</w:p>
              </w:txbxContent>
            </v:textbox>
          </v:shape>
        </w:pict>
      </w: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26D6" w:rsidRDefault="002426D6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7225CA" w:rsidRDefault="007225CA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F94D95" w:rsidRDefault="00F94D95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e enrolled in the programme if they and their parent(s) are practising </w:t>
      </w:r>
      <w:proofErr w:type="gramStart"/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Catholics.</w:t>
      </w:r>
      <w:proofErr w:type="gramEnd"/>
    </w:p>
    <w:p w:rsidR="00377B29" w:rsidRDefault="00377B29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D60C80" w:rsidRPr="00174711" w:rsidRDefault="000D07AB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R</w:t>
      </w:r>
      <w:r w:rsidR="00377B29"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etiring collection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</w:t>
      </w:r>
      <w:r w:rsidR="007225CA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his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13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/14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August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is the Parish Maintenance Fund collection for the month of August. If you are in the Gift Aid scheme please use your white envelope for this collection.</w:t>
      </w:r>
    </w:p>
    <w:p w:rsidR="00D60C80" w:rsidRPr="00174711" w:rsidRDefault="00D60C80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377B29" w:rsidRPr="00174711" w:rsidRDefault="00D60C80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Lost Property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:  There are two pairs of spectacles that were left in church.  If you think they might be yours, please check, they are on the table in the porch.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 </w:t>
      </w:r>
    </w:p>
    <w:p w:rsid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8226C9" w:rsidRPr="00DB1441" w:rsidRDefault="00DB144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R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ivertown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L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unch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C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lub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t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hough it is not a requirement, it would be an advantage for the project for a number of the people preparing the meals for those in need to have a Food Hygiene Certificate.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Certificate Training Courses usually cost about £60 but a FREE one has been offered for the project for 2 hours in the afternoon of Thursday 11th August. Anyone ready to help with the meals and prepared to attend the Course please contact Gina Skyner 07856605918 for more informat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ion and booking a place on the c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ourse. </w:t>
      </w:r>
    </w:p>
    <w:p w:rsidR="00DB1441" w:rsidRPr="0048354A" w:rsidRDefault="00DB144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754D1">
        <w:rPr>
          <w:rFonts w:ascii="Comic Sans MS" w:hAnsi="Comic Sans MS"/>
          <w:sz w:val="18"/>
          <w:szCs w:val="18"/>
        </w:rPr>
        <w:t>30</w:t>
      </w:r>
      <w:r w:rsidR="00F754D1" w:rsidRPr="00F754D1">
        <w:rPr>
          <w:rFonts w:ascii="Comic Sans MS" w:hAnsi="Comic Sans MS"/>
          <w:sz w:val="18"/>
          <w:szCs w:val="18"/>
          <w:vertAlign w:val="superscript"/>
        </w:rPr>
        <w:t>th</w:t>
      </w:r>
      <w:r w:rsidR="00F754D1">
        <w:rPr>
          <w:rFonts w:ascii="Comic Sans MS" w:hAnsi="Comic Sans MS"/>
          <w:sz w:val="18"/>
          <w:szCs w:val="18"/>
        </w:rPr>
        <w:t xml:space="preserve"> </w:t>
      </w:r>
      <w:r w:rsidR="00E02DA0">
        <w:rPr>
          <w:rFonts w:ascii="Comic Sans MS" w:hAnsi="Comic Sans MS"/>
          <w:sz w:val="18"/>
          <w:szCs w:val="18"/>
        </w:rPr>
        <w:t>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FB54A2" w:rsidRDefault="00347F58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r w:rsidRPr="00FB54A2">
        <w:rPr>
          <w:rFonts w:ascii="Comic Sans MS" w:hAnsi="Comic Sans MS"/>
          <w:sz w:val="18"/>
          <w:szCs w:val="18"/>
        </w:rPr>
        <w:t>http://www.wrexhamdiocese.org.uk</w:t>
      </w:r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  <w:r w:rsidR="00FB54A2">
        <w:rPr>
          <w:rFonts w:ascii="Comic Sans MS" w:hAnsi="Comic Sans MS"/>
          <w:sz w:val="18"/>
          <w:szCs w:val="18"/>
        </w:rPr>
        <w:t xml:space="preserve">  There </w:t>
      </w:r>
      <w:proofErr w:type="gramStart"/>
      <w:r w:rsidR="00FB54A2">
        <w:rPr>
          <w:rFonts w:ascii="Comic Sans MS" w:hAnsi="Comic Sans MS"/>
          <w:sz w:val="18"/>
          <w:szCs w:val="18"/>
        </w:rPr>
        <w:t>are</w:t>
      </w:r>
      <w:proofErr w:type="gramEnd"/>
      <w:r w:rsidR="00FB54A2">
        <w:rPr>
          <w:rFonts w:ascii="Comic Sans MS" w:hAnsi="Comic Sans MS"/>
          <w:sz w:val="18"/>
          <w:szCs w:val="18"/>
        </w:rPr>
        <w:t xml:space="preserve"> also Twitter and </w:t>
      </w:r>
      <w:proofErr w:type="spellStart"/>
      <w:r w:rsidR="00FB54A2">
        <w:rPr>
          <w:rFonts w:ascii="Comic Sans MS" w:hAnsi="Comic Sans MS"/>
          <w:sz w:val="18"/>
          <w:szCs w:val="18"/>
        </w:rPr>
        <w:t>Facebook</w:t>
      </w:r>
      <w:proofErr w:type="spellEnd"/>
      <w:r w:rsidR="00FB54A2">
        <w:rPr>
          <w:rFonts w:ascii="Comic Sans MS" w:hAnsi="Comic Sans MS"/>
          <w:sz w:val="18"/>
          <w:szCs w:val="18"/>
        </w:rPr>
        <w:t xml:space="preserve"> accounts and the links are on the website.</w:t>
      </w:r>
    </w:p>
    <w:p w:rsidR="0044358F" w:rsidRPr="00FB54A2" w:rsidRDefault="00FB54A2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241.93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35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7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00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89.25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E256FA" w:rsidRPr="00E256FA" w:rsidRDefault="00E256FA" w:rsidP="00FE3BAE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E256F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retiring collection last weekend for the Parish Maintenance Fund was £433.83 of which £354.00 was Gift Aided. If you are in the Gift Aid scheme please use your white envelope for this collection. 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566A3D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566A3D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575156" w:rsidRDefault="008F6684" w:rsidP="00B70A5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bookmarkStart w:id="0" w:name="_GoBack"/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The Pope’s General Intention for </w:t>
                  </w:r>
                  <w:r w:rsidR="00393B30"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August</w:t>
                  </w:r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2016:  </w:t>
                  </w:r>
                  <w:bookmarkEnd w:id="0"/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That sport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be an opportunity for friendly encounters between peoples </w:t>
                  </w:r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and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contribute to peace in the world.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34A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5CA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0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4D1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B970-4014-4A6F-9E36-0B75FF0F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13</cp:revision>
  <cp:lastPrinted>2015-10-10T13:04:00Z</cp:lastPrinted>
  <dcterms:created xsi:type="dcterms:W3CDTF">2016-08-03T18:59:00Z</dcterms:created>
  <dcterms:modified xsi:type="dcterms:W3CDTF">2016-08-10T17:52:00Z</dcterms:modified>
</cp:coreProperties>
</file>